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8" w:rsidRDefault="00624FF6" w:rsidP="009C12C2">
      <w:pPr>
        <w:jc w:val="center"/>
        <w:rPr>
          <w:rFonts w:asciiTheme="majorHAnsi" w:hAnsiTheme="majorHAnsi"/>
          <w:sz w:val="52"/>
          <w:u w:val="single"/>
        </w:rPr>
      </w:pPr>
      <w:r>
        <w:rPr>
          <w:rFonts w:asciiTheme="majorHAnsi" w:hAnsiTheme="majorHAnsi"/>
          <w:sz w:val="52"/>
          <w:u w:val="single"/>
        </w:rPr>
        <w:t xml:space="preserve">Schedule for e-Counselling </w:t>
      </w:r>
    </w:p>
    <w:p w:rsidR="009C12C2" w:rsidRDefault="009C12C2" w:rsidP="009C12C2">
      <w:pPr>
        <w:jc w:val="center"/>
        <w:rPr>
          <w:rFonts w:asciiTheme="majorHAnsi" w:hAnsiTheme="majorHAnsi"/>
          <w:sz w:val="5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394"/>
        <w:gridCol w:w="3747"/>
      </w:tblGrid>
      <w:tr w:rsidR="009C12C2" w:rsidTr="0069589E">
        <w:tc>
          <w:tcPr>
            <w:tcW w:w="1101" w:type="dxa"/>
          </w:tcPr>
          <w:p w:rsidR="009C12C2" w:rsidRDefault="009C12C2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Sl. No.</w:t>
            </w:r>
          </w:p>
        </w:tc>
        <w:tc>
          <w:tcPr>
            <w:tcW w:w="4394" w:type="dxa"/>
          </w:tcPr>
          <w:p w:rsidR="009C12C2" w:rsidRDefault="009C12C2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Activity</w:t>
            </w:r>
          </w:p>
        </w:tc>
        <w:tc>
          <w:tcPr>
            <w:tcW w:w="3747" w:type="dxa"/>
          </w:tcPr>
          <w:p w:rsidR="009C12C2" w:rsidRDefault="009C12C2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Dates</w:t>
            </w:r>
          </w:p>
        </w:tc>
      </w:tr>
      <w:tr w:rsidR="009C12C2" w:rsidTr="0069589E">
        <w:tc>
          <w:tcPr>
            <w:tcW w:w="1101" w:type="dxa"/>
          </w:tcPr>
          <w:p w:rsidR="009C12C2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4394" w:type="dxa"/>
          </w:tcPr>
          <w:p w:rsidR="009C12C2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Online registration, creation of password and payment of registration fee</w:t>
            </w:r>
          </w:p>
        </w:tc>
        <w:tc>
          <w:tcPr>
            <w:tcW w:w="3747" w:type="dxa"/>
          </w:tcPr>
          <w:p w:rsidR="009C12C2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12.06.2017 – 19.06.2017</w:t>
            </w:r>
          </w:p>
        </w:tc>
      </w:tr>
      <w:tr w:rsidR="0069589E" w:rsidTr="0069589E">
        <w:tc>
          <w:tcPr>
            <w:tcW w:w="1101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4394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Online choice filling</w:t>
            </w:r>
          </w:p>
        </w:tc>
        <w:tc>
          <w:tcPr>
            <w:tcW w:w="3747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12.06.2017 – 20.06.2017</w:t>
            </w:r>
          </w:p>
        </w:tc>
      </w:tr>
      <w:tr w:rsidR="0069589E" w:rsidTr="0069589E">
        <w:tc>
          <w:tcPr>
            <w:tcW w:w="1101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4394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Choice locking by candidates</w:t>
            </w:r>
          </w:p>
        </w:tc>
        <w:tc>
          <w:tcPr>
            <w:tcW w:w="3747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18.06.2017 – 20.06.2017 (11:59 p.m.)</w:t>
            </w:r>
          </w:p>
        </w:tc>
      </w:tr>
      <w:tr w:rsidR="0069589E" w:rsidTr="0069589E">
        <w:tc>
          <w:tcPr>
            <w:tcW w:w="1101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4394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Choice locking by the system</w:t>
            </w:r>
          </w:p>
        </w:tc>
        <w:tc>
          <w:tcPr>
            <w:tcW w:w="3747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20.06.2017 (Midnight)</w:t>
            </w:r>
          </w:p>
        </w:tc>
      </w:tr>
      <w:tr w:rsidR="0031459E" w:rsidTr="0069589E">
        <w:tc>
          <w:tcPr>
            <w:tcW w:w="1101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4394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Pr="0031459E">
              <w:rPr>
                <w:rFonts w:asciiTheme="majorHAnsi" w:hAnsi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</w:rPr>
              <w:t xml:space="preserve"> Allotment result</w:t>
            </w:r>
          </w:p>
        </w:tc>
        <w:tc>
          <w:tcPr>
            <w:tcW w:w="3747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23.06.2017</w:t>
            </w:r>
          </w:p>
        </w:tc>
      </w:tr>
      <w:tr w:rsidR="0069589E" w:rsidTr="0069589E">
        <w:tc>
          <w:tcPr>
            <w:tcW w:w="1101" w:type="dxa"/>
          </w:tcPr>
          <w:p w:rsidR="006958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4394" w:type="dxa"/>
          </w:tcPr>
          <w:p w:rsidR="0069589E" w:rsidRDefault="006958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Physical reporting for document verification, initial fee payment collection of allotment cards at RCs, withdrawal of admission </w:t>
            </w:r>
          </w:p>
        </w:tc>
        <w:tc>
          <w:tcPr>
            <w:tcW w:w="3747" w:type="dxa"/>
          </w:tcPr>
          <w:p w:rsidR="0069589E" w:rsidRDefault="0086024A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24.06.2017 – 01.07.2017</w:t>
            </w:r>
          </w:p>
        </w:tc>
      </w:tr>
      <w:tr w:rsidR="0086024A" w:rsidTr="0069589E">
        <w:tc>
          <w:tcPr>
            <w:tcW w:w="1101" w:type="dxa"/>
          </w:tcPr>
          <w:p w:rsidR="0086024A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4394" w:type="dxa"/>
          </w:tcPr>
          <w:p w:rsidR="0086024A" w:rsidRDefault="00D337E5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Physical reporting and admission at finally allotted institutes by the candidates who have an allotment in 1</w:t>
            </w:r>
            <w:r w:rsidRPr="00D337E5">
              <w:rPr>
                <w:rFonts w:asciiTheme="majorHAnsi" w:hAnsi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</w:rPr>
              <w:t xml:space="preserve"> round of counselling</w:t>
            </w:r>
          </w:p>
        </w:tc>
        <w:tc>
          <w:tcPr>
            <w:tcW w:w="3747" w:type="dxa"/>
          </w:tcPr>
          <w:p w:rsidR="0086024A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24.06.2017 – 01.07.2017</w:t>
            </w:r>
          </w:p>
        </w:tc>
      </w:tr>
      <w:tr w:rsidR="0031459E" w:rsidTr="0069589E">
        <w:tc>
          <w:tcPr>
            <w:tcW w:w="1101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8 </w:t>
            </w:r>
          </w:p>
        </w:tc>
        <w:tc>
          <w:tcPr>
            <w:tcW w:w="4394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Pr="0031459E">
              <w:rPr>
                <w:rFonts w:asciiTheme="majorHAnsi" w:hAnsiTheme="majorHAnsi"/>
                <w:sz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</w:rPr>
              <w:t xml:space="preserve"> round of seat allotment results</w:t>
            </w:r>
          </w:p>
        </w:tc>
        <w:tc>
          <w:tcPr>
            <w:tcW w:w="3747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04.07.2017</w:t>
            </w:r>
          </w:p>
        </w:tc>
      </w:tr>
      <w:tr w:rsidR="0031459E" w:rsidTr="0069589E">
        <w:tc>
          <w:tcPr>
            <w:tcW w:w="1101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4394" w:type="dxa"/>
          </w:tcPr>
          <w:p w:rsidR="0031459E" w:rsidRDefault="0031459E" w:rsidP="003145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Physical reporting for document verification, at RCs after 2</w:t>
            </w:r>
            <w:r w:rsidRPr="0031459E">
              <w:rPr>
                <w:rFonts w:asciiTheme="majorHAnsi" w:hAnsiTheme="majorHAnsi"/>
                <w:sz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</w:rPr>
              <w:t xml:space="preserve"> round of seat allotment/withdrawal of admission/ initial fee payment (fresh </w:t>
            </w:r>
            <w:proofErr w:type="spellStart"/>
            <w:r>
              <w:rPr>
                <w:rFonts w:asciiTheme="majorHAnsi" w:hAnsiTheme="majorHAnsi"/>
                <w:sz w:val="24"/>
              </w:rPr>
              <w:t>allottees</w:t>
            </w:r>
            <w:proofErr w:type="spellEnd"/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3747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05.07.2017 – 07.07.2017</w:t>
            </w:r>
          </w:p>
        </w:tc>
      </w:tr>
      <w:tr w:rsidR="0031459E" w:rsidTr="0069589E">
        <w:tc>
          <w:tcPr>
            <w:tcW w:w="1101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4394" w:type="dxa"/>
          </w:tcPr>
          <w:p w:rsidR="0031459E" w:rsidRDefault="0031459E" w:rsidP="003145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Pr="0031459E">
              <w:rPr>
                <w:rFonts w:asciiTheme="majorHAnsi" w:hAnsiTheme="majorHAnsi"/>
                <w:sz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</w:rPr>
              <w:t xml:space="preserve"> round of seat allotment results</w:t>
            </w:r>
          </w:p>
        </w:tc>
        <w:tc>
          <w:tcPr>
            <w:tcW w:w="3747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12.07.2017</w:t>
            </w:r>
          </w:p>
        </w:tc>
      </w:tr>
      <w:tr w:rsidR="0031459E" w:rsidTr="0069589E">
        <w:tc>
          <w:tcPr>
            <w:tcW w:w="1101" w:type="dxa"/>
          </w:tcPr>
          <w:p w:rsidR="0031459E" w:rsidRDefault="0031459E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4394" w:type="dxa"/>
          </w:tcPr>
          <w:p w:rsidR="0031459E" w:rsidRDefault="0031459E" w:rsidP="003145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Physical reporting for document verification, at RCs after 3</w:t>
            </w:r>
            <w:r w:rsidRPr="0031459E">
              <w:rPr>
                <w:rFonts w:asciiTheme="majorHAnsi" w:hAnsiTheme="majorHAnsi"/>
                <w:sz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</w:rPr>
              <w:t xml:space="preserve"> round of seat allotment/withdrawal of admission/ initial fee payment (fresh </w:t>
            </w:r>
            <w:proofErr w:type="spellStart"/>
            <w:r>
              <w:rPr>
                <w:rFonts w:asciiTheme="majorHAnsi" w:hAnsiTheme="majorHAnsi"/>
                <w:sz w:val="24"/>
              </w:rPr>
              <w:t>allottees</w:t>
            </w:r>
            <w:proofErr w:type="spellEnd"/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3747" w:type="dxa"/>
          </w:tcPr>
          <w:p w:rsidR="0031459E" w:rsidRDefault="002A2083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13.07.2017 – 14.07.2017</w:t>
            </w:r>
          </w:p>
        </w:tc>
      </w:tr>
      <w:tr w:rsidR="002A2083" w:rsidTr="0069589E">
        <w:tc>
          <w:tcPr>
            <w:tcW w:w="1101" w:type="dxa"/>
          </w:tcPr>
          <w:p w:rsidR="002A2083" w:rsidRDefault="002A2083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4394" w:type="dxa"/>
          </w:tcPr>
          <w:p w:rsidR="002A2083" w:rsidRDefault="002A2083" w:rsidP="003145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Physical reporting and admission at finally allotted institutes by candidates who have an allotted seat</w:t>
            </w:r>
          </w:p>
        </w:tc>
        <w:tc>
          <w:tcPr>
            <w:tcW w:w="3747" w:type="dxa"/>
          </w:tcPr>
          <w:p w:rsidR="002A2083" w:rsidRDefault="002A2083" w:rsidP="009C12C2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Upto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17.07.2017 (6:30 p.m.)</w:t>
            </w:r>
          </w:p>
        </w:tc>
      </w:tr>
      <w:tr w:rsidR="002A2083" w:rsidTr="0069589E">
        <w:tc>
          <w:tcPr>
            <w:tcW w:w="1101" w:type="dxa"/>
          </w:tcPr>
          <w:p w:rsidR="002A2083" w:rsidRDefault="002A2083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4394" w:type="dxa"/>
          </w:tcPr>
          <w:p w:rsidR="002A2083" w:rsidRDefault="002A2083" w:rsidP="003145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e-admission process closes</w:t>
            </w:r>
          </w:p>
        </w:tc>
        <w:tc>
          <w:tcPr>
            <w:tcW w:w="3747" w:type="dxa"/>
          </w:tcPr>
          <w:p w:rsidR="002A2083" w:rsidRDefault="002A2083" w:rsidP="009C1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17.07.2017</w:t>
            </w:r>
          </w:p>
        </w:tc>
      </w:tr>
    </w:tbl>
    <w:p w:rsidR="009C12C2" w:rsidRPr="009C12C2" w:rsidRDefault="009C12C2" w:rsidP="009C12C2">
      <w:pPr>
        <w:rPr>
          <w:rFonts w:asciiTheme="majorHAnsi" w:hAnsiTheme="majorHAnsi"/>
          <w:sz w:val="24"/>
        </w:rPr>
      </w:pPr>
    </w:p>
    <w:sectPr w:rsidR="009C12C2" w:rsidRPr="009C12C2" w:rsidSect="00714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2C2"/>
    <w:rsid w:val="002A2083"/>
    <w:rsid w:val="0031459E"/>
    <w:rsid w:val="00624FF6"/>
    <w:rsid w:val="0069589E"/>
    <w:rsid w:val="00714D58"/>
    <w:rsid w:val="0086024A"/>
    <w:rsid w:val="009C12C2"/>
    <w:rsid w:val="00B314F7"/>
    <w:rsid w:val="00D3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2017-06-28T09:11:00Z</dcterms:created>
  <dcterms:modified xsi:type="dcterms:W3CDTF">2017-06-28T11:45:00Z</dcterms:modified>
</cp:coreProperties>
</file>